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851E0" w14:textId="77777777" w:rsidR="00B34ABC" w:rsidRDefault="00B34ABC" w:rsidP="00B34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Практические задания</w:t>
      </w:r>
    </w:p>
    <w:p w14:paraId="7099E9BF" w14:textId="77777777" w:rsidR="00B34ABC" w:rsidRPr="00125809" w:rsidRDefault="00B34ABC" w:rsidP="00B34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BA92964" w14:textId="12E22390" w:rsidR="00B34ABC" w:rsidRPr="00125809" w:rsidRDefault="00125809" w:rsidP="00B34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12580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Тема: «Большие языковые модели нейросетей»</w:t>
      </w:r>
    </w:p>
    <w:p w14:paraId="3E8DE41F" w14:textId="7C3EEBE9" w:rsidR="00125809" w:rsidRDefault="00125809" w:rsidP="006E361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</w:pPr>
      <w:r w:rsidRPr="006E3615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Практическое задание 2.1.</w:t>
      </w:r>
    </w:p>
    <w:p w14:paraId="179A7BDA" w14:textId="77777777" w:rsidR="00DD0E2D" w:rsidRDefault="00DD0E2D" w:rsidP="006E361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</w:pPr>
    </w:p>
    <w:p w14:paraId="444FA44A" w14:textId="059FF1C0" w:rsidR="00125809" w:rsidRPr="005951F0" w:rsidRDefault="00125809" w:rsidP="00550D96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Откройте </w:t>
      </w:r>
      <w:hyperlink r:id="rId5" w:history="1">
        <w:r w:rsidRPr="005951F0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https://chatgpt.com/</w:t>
        </w:r>
      </w:hyperlink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и войдите в свою учетную запись Google. </w:t>
      </w:r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чат (обычно он открывается по умолчанию). </w:t>
      </w:r>
    </w:p>
    <w:p w14:paraId="6A3D44D5" w14:textId="5FAA8591" w:rsidR="00B31690" w:rsidRPr="005951F0" w:rsidRDefault="00B31690" w:rsidP="00B31690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Откройте </w:t>
      </w:r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новом окне браузера </w:t>
      </w:r>
      <w:hyperlink r:id="rId6" w:history="1">
        <w:r w:rsidRPr="005951F0">
          <w:rPr>
            <w:rStyle w:val="ac"/>
            <w:rFonts w:ascii="Times New Roman" w:eastAsia="Times New Roman" w:hAnsi="Times New Roman" w:cs="Times New Roman"/>
            <w:sz w:val="28"/>
            <w:szCs w:val="28"/>
            <w:lang w:val="ru-RU"/>
          </w:rPr>
          <w:t>https://alice.yandex.ru/</w:t>
        </w:r>
      </w:hyperlink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и войдите в свою учетную запись </w:t>
      </w:r>
      <w:r w:rsidRPr="005951F0">
        <w:rPr>
          <w:rFonts w:ascii="Times New Roman" w:eastAsia="Times New Roman" w:hAnsi="Times New Roman" w:cs="Times New Roman"/>
          <w:sz w:val="28"/>
          <w:szCs w:val="28"/>
          <w:lang w:val="en-US"/>
        </w:rPr>
        <w:t>Yandex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При отсутствии таковой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откройте </w:t>
      </w:r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hyperlink r:id="rId7" w:history="1">
        <w:r w:rsidRPr="005951F0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https://gemini.google.com/app</w:t>
        </w:r>
      </w:hyperlink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 и войдите в свою учетную запись Google. </w:t>
      </w:r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чат. </w:t>
      </w:r>
    </w:p>
    <w:p w14:paraId="00EC6295" w14:textId="2BEB4B64" w:rsidR="00EC0AB8" w:rsidRDefault="006E3615" w:rsidP="00A116FD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Выберите любую тему занятия. </w:t>
      </w:r>
      <w:r w:rsidRPr="006E3615">
        <w:rPr>
          <w:rFonts w:ascii="Times New Roman" w:eastAsia="Times New Roman" w:hAnsi="Times New Roman" w:cs="Times New Roman"/>
          <w:sz w:val="28"/>
          <w:szCs w:val="28"/>
        </w:rPr>
        <w:t xml:space="preserve">Создайте </w:t>
      </w:r>
      <w:proofErr w:type="spellStart"/>
      <w:r w:rsidRPr="006E3615">
        <w:rPr>
          <w:rFonts w:ascii="Times New Roman" w:eastAsia="Times New Roman" w:hAnsi="Times New Roman" w:cs="Times New Roman"/>
          <w:sz w:val="28"/>
          <w:szCs w:val="28"/>
        </w:rPr>
        <w:t>промпт</w:t>
      </w:r>
      <w:proofErr w:type="spellEnd"/>
      <w:r w:rsidRPr="006E3615">
        <w:rPr>
          <w:rFonts w:ascii="Times New Roman" w:eastAsia="Times New Roman" w:hAnsi="Times New Roman" w:cs="Times New Roman"/>
          <w:sz w:val="28"/>
          <w:szCs w:val="28"/>
        </w:rPr>
        <w:t>(ы) и сгенерируйте поочередно в разных нейросетях статью в качестве дополнительного материала по выбранной теме занятия с использованием заданных ключевых слов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(термины и т.д.)</w:t>
      </w:r>
      <w:r w:rsidR="00EC0AB8" w:rsidRPr="005951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DD0E2D">
        <w:rPr>
          <w:rFonts w:ascii="Times New Roman" w:eastAsia="Times New Roman" w:hAnsi="Times New Roman" w:cs="Times New Roman"/>
          <w:sz w:val="28"/>
          <w:szCs w:val="28"/>
          <w:lang w:val="ru-RU"/>
        </w:rPr>
        <w:t>Либо статью в журнал для учителей.</w:t>
      </w:r>
    </w:p>
    <w:p w14:paraId="1021183D" w14:textId="5B7E2B67" w:rsidR="006E3615" w:rsidRPr="006C6E4D" w:rsidRDefault="006E3615" w:rsidP="006E361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</w:rPr>
      </w:pP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Откройте </w:t>
      </w:r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новом окне браузера </w:t>
      </w:r>
      <w:hyperlink r:id="rId8" w:history="1">
        <w:r w:rsidRPr="005951F0">
          <w:rPr>
            <w:rStyle w:val="ac"/>
            <w:rFonts w:ascii="Times New Roman" w:hAnsi="Times New Roman" w:cs="Times New Roman"/>
            <w:sz w:val="28"/>
            <w:szCs w:val="28"/>
          </w:rPr>
          <w:t>https://app.twee.com/</w:t>
        </w:r>
      </w:hyperlink>
      <w:r w:rsidRPr="005951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и войдите в свою учетную запись Google. </w:t>
      </w:r>
      <w:r w:rsidRPr="006C6E4D">
        <w:rPr>
          <w:rFonts w:ascii="Times New Roman" w:eastAsia="Times New Roman" w:hAnsi="Times New Roman" w:cs="Times New Roman"/>
          <w:sz w:val="28"/>
          <w:szCs w:val="28"/>
        </w:rPr>
        <w:t xml:space="preserve">Перейдите </w:t>
      </w:r>
      <w:r w:rsidR="006C6E4D" w:rsidRPr="006C6E4D">
        <w:rPr>
          <w:rFonts w:ascii="Times New Roman" w:eastAsia="Times New Roman" w:hAnsi="Times New Roman" w:cs="Times New Roman"/>
          <w:sz w:val="28"/>
          <w:szCs w:val="28"/>
        </w:rPr>
        <w:t>с главной страницы</w:t>
      </w:r>
      <w:r w:rsidRPr="006C6E4D">
        <w:rPr>
          <w:rFonts w:ascii="Times New Roman" w:eastAsia="Times New Roman" w:hAnsi="Times New Roman" w:cs="Times New Roman"/>
          <w:sz w:val="28"/>
          <w:szCs w:val="28"/>
        </w:rPr>
        <w:t xml:space="preserve"> в раздел «</w:t>
      </w:r>
      <w:r w:rsidRPr="0023797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Create a Text </w:t>
      </w:r>
      <w:proofErr w:type="spellStart"/>
      <w:r w:rsidRPr="00237971">
        <w:rPr>
          <w:rFonts w:ascii="Times New Roman" w:eastAsia="Times New Roman" w:hAnsi="Times New Roman" w:cs="Times New Roman"/>
          <w:sz w:val="28"/>
          <w:szCs w:val="28"/>
          <w:u w:val="single"/>
        </w:rPr>
        <w:t>on</w:t>
      </w:r>
      <w:proofErr w:type="spellEnd"/>
      <w:r w:rsidRPr="0023797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237971">
        <w:rPr>
          <w:rFonts w:ascii="Times New Roman" w:eastAsia="Times New Roman" w:hAnsi="Times New Roman" w:cs="Times New Roman"/>
          <w:sz w:val="28"/>
          <w:szCs w:val="28"/>
          <w:u w:val="single"/>
        </w:rPr>
        <w:t>Any</w:t>
      </w:r>
      <w:proofErr w:type="spellEnd"/>
      <w:r w:rsidRPr="0023797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237971">
        <w:rPr>
          <w:rFonts w:ascii="Times New Roman" w:eastAsia="Times New Roman" w:hAnsi="Times New Roman" w:cs="Times New Roman"/>
          <w:sz w:val="28"/>
          <w:szCs w:val="28"/>
          <w:u w:val="single"/>
        </w:rPr>
        <w:t>Topic</w:t>
      </w:r>
      <w:proofErr w:type="spellEnd"/>
      <w:r w:rsidRPr="0023797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237971">
        <w:rPr>
          <w:rFonts w:ascii="Times New Roman" w:eastAsia="Times New Roman" w:hAnsi="Times New Roman" w:cs="Times New Roman"/>
          <w:sz w:val="28"/>
          <w:szCs w:val="28"/>
          <w:u w:val="single"/>
        </w:rPr>
        <w:t>with</w:t>
      </w:r>
      <w:proofErr w:type="spellEnd"/>
      <w:r w:rsidRPr="0023797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Your </w:t>
      </w:r>
      <w:proofErr w:type="spellStart"/>
      <w:r w:rsidRPr="00237971">
        <w:rPr>
          <w:rFonts w:ascii="Times New Roman" w:eastAsia="Times New Roman" w:hAnsi="Times New Roman" w:cs="Times New Roman"/>
          <w:sz w:val="28"/>
          <w:szCs w:val="28"/>
          <w:u w:val="single"/>
        </w:rPr>
        <w:t>Vocabulary</w:t>
      </w:r>
      <w:proofErr w:type="spellEnd"/>
      <w:r w:rsidRPr="006C6E4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C6E4D" w:rsidRPr="006C6E4D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="006C6E4D" w:rsidRPr="006C6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6E4D">
        <w:rPr>
          <w:rFonts w:ascii="Times New Roman" w:eastAsia="Times New Roman" w:hAnsi="Times New Roman" w:cs="Times New Roman"/>
          <w:sz w:val="28"/>
          <w:szCs w:val="28"/>
        </w:rPr>
        <w:t>Сгенерируйте текст.</w:t>
      </w:r>
    </w:p>
    <w:p w14:paraId="5CF76FD0" w14:textId="77777777" w:rsidR="006E3615" w:rsidRDefault="006E3615" w:rsidP="006E361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Сравните полученные результаты, выделите отличия и сделайте вывод.</w:t>
      </w:r>
    </w:p>
    <w:p w14:paraId="670E7804" w14:textId="77777777" w:rsidR="005951F0" w:rsidRPr="007A4A2A" w:rsidRDefault="005951F0" w:rsidP="005951F0">
      <w:pPr>
        <w:spacing w:before="120" w:after="12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14:paraId="4AA53830" w14:textId="1045F73A" w:rsidR="007C6D3E" w:rsidRPr="007C6D3E" w:rsidRDefault="00D3079F" w:rsidP="007C6D3E">
      <w:pPr>
        <w:spacing w:before="120" w:after="120" w:line="240" w:lineRule="auto"/>
        <w:ind w:left="72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ФОРМУЛА УНИВЕРСАЛЬНОГО ПРОМТА</w:t>
      </w:r>
    </w:p>
    <w:p w14:paraId="4D909A19" w14:textId="77777777" w:rsidR="00D3079F" w:rsidRDefault="00D3079F" w:rsidP="00D3079F">
      <w:pPr>
        <w:spacing w:before="120" w:after="12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val="ru-BY"/>
        </w:rPr>
      </w:pPr>
    </w:p>
    <w:p w14:paraId="3379EAF8" w14:textId="35B3CB72" w:rsidR="00A116FD" w:rsidRDefault="00D3079F" w:rsidP="00D3079F">
      <w:pPr>
        <w:spacing w:before="120" w:after="12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3079F">
        <w:rPr>
          <w:rFonts w:ascii="Times New Roman" w:eastAsia="Times New Roman" w:hAnsi="Times New Roman" w:cs="Times New Roman"/>
          <w:sz w:val="28"/>
          <w:szCs w:val="28"/>
          <w:lang w:val="ru-BY"/>
        </w:rPr>
        <w:t>[Контекст] + [Роль] + [Задача] + [Формат] + [Объем] + [Стиль] + [Критерии качества] + [Приоритеты] + [Дополнительная информация]</w:t>
      </w:r>
      <w:r w:rsidR="004A24CE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3B26C39F" w14:textId="77777777" w:rsidR="00234232" w:rsidRDefault="00234232" w:rsidP="007C6D3E">
      <w:pPr>
        <w:spacing w:before="120" w:after="12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BDA5772" w14:textId="0EB252A1" w:rsidR="00FC1C1E" w:rsidRPr="00FC1C1E" w:rsidRDefault="00FC1C1E" w:rsidP="00FC1C1E">
      <w:pPr>
        <w:spacing w:before="120" w:after="120" w:line="240" w:lineRule="auto"/>
        <w:ind w:left="72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</w:pPr>
      <w:r w:rsidRPr="00FC1C1E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 xml:space="preserve">Пример </w:t>
      </w:r>
      <w:proofErr w:type="spellStart"/>
      <w:r w:rsidRPr="00FC1C1E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промта</w:t>
      </w:r>
      <w:proofErr w:type="spellEnd"/>
      <w:r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:</w:t>
      </w:r>
    </w:p>
    <w:p w14:paraId="47391276" w14:textId="79037A08" w:rsidR="00234232" w:rsidRPr="00FC1C1E" w:rsidRDefault="00D3079F" w:rsidP="00FC1C1E">
      <w:pPr>
        <w:spacing w:before="120" w:after="120" w:line="240" w:lineRule="auto"/>
        <w:ind w:left="144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Ты – опытный учитель-методист по химии. Напиши</w:t>
      </w:r>
      <w:r w:rsidR="00FC1C1E" w:rsidRPr="00FC1C1E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 xml:space="preserve">ознакомительную </w:t>
      </w:r>
      <w:r w:rsidR="00FC1C1E" w:rsidRPr="00FC1C1E">
        <w:rPr>
          <w:rFonts w:ascii="Times New Roman" w:eastAsia="Times New Roman" w:hAnsi="Times New Roman" w:cs="Times New Roman"/>
          <w:i/>
          <w:iCs/>
          <w:sz w:val="28"/>
          <w:szCs w:val="28"/>
        </w:rPr>
        <w:t>статью</w:t>
      </w:r>
      <w:r w:rsidR="00234232" w:rsidRPr="00FC1C1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на тему </w:t>
      </w:r>
      <w:r w:rsidR="00234232" w:rsidRPr="00FC1C1E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«</w:t>
      </w:r>
      <w:r w:rsidR="00FC1C1E" w:rsidRPr="00FC1C1E">
        <w:rPr>
          <w:rFonts w:ascii="Times New Roman" w:eastAsia="Times New Roman" w:hAnsi="Times New Roman" w:cs="Times New Roman"/>
          <w:i/>
          <w:iCs/>
          <w:sz w:val="28"/>
          <w:szCs w:val="28"/>
        </w:rPr>
        <w:t>Классификация химических реакций</w:t>
      </w:r>
      <w:r w:rsidR="00234232" w:rsidRPr="00FC1C1E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»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 xml:space="preserve"> в журнал для учителей химии в </w:t>
      </w:r>
      <w:proofErr w:type="gramStart"/>
      <w:r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школе.</w:t>
      </w:r>
      <w:r w:rsidR="00234232" w:rsidRPr="00FC1C1E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  <w:proofErr w:type="gramEnd"/>
      <w:r w:rsidR="00234232" w:rsidRPr="00FC1C1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Используй следующие ключевые слова: </w:t>
      </w:r>
      <w:r w:rsidR="00FC1C1E" w:rsidRPr="00FC1C1E">
        <w:rPr>
          <w:rFonts w:ascii="Times New Roman" w:eastAsia="Times New Roman" w:hAnsi="Times New Roman" w:cs="Times New Roman"/>
          <w:i/>
          <w:iCs/>
          <w:sz w:val="28"/>
          <w:szCs w:val="28"/>
        </w:rPr>
        <w:t>реакция соединения</w:t>
      </w:r>
      <w:r w:rsidR="00FC1C1E" w:rsidRPr="00FC1C1E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, реакция разложения, реакция замещения, реакция обмена</w:t>
      </w:r>
      <w:r w:rsidR="00234232" w:rsidRPr="00FC1C1E">
        <w:rPr>
          <w:rFonts w:ascii="Times New Roman" w:eastAsia="Times New Roman" w:hAnsi="Times New Roman" w:cs="Times New Roman"/>
          <w:i/>
          <w:iCs/>
          <w:sz w:val="28"/>
          <w:szCs w:val="28"/>
        </w:rPr>
        <w:t>. Выдели все ключевые слова в тексте жирным шрифтом. Тон текста должен быть</w:t>
      </w:r>
      <w:r w:rsidR="00234232" w:rsidRPr="00FC1C1E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="00FC1C1E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информационным</w:t>
      </w:r>
      <w:r w:rsidR="00234232" w:rsidRPr="00FC1C1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. Длина текста должна составлять примерно </w:t>
      </w:r>
      <w:r w:rsidR="00FC1C1E" w:rsidRPr="00FC1C1E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5</w:t>
      </w:r>
      <w:r w:rsidR="00234232" w:rsidRPr="00FC1C1E">
        <w:rPr>
          <w:rFonts w:ascii="Times New Roman" w:eastAsia="Times New Roman" w:hAnsi="Times New Roman" w:cs="Times New Roman"/>
          <w:i/>
          <w:iCs/>
          <w:sz w:val="28"/>
          <w:szCs w:val="28"/>
        </w:rPr>
        <w:t>00 слов</w:t>
      </w:r>
      <w:r w:rsidR="00234232" w:rsidRPr="00FC1C1E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.</w:t>
      </w:r>
    </w:p>
    <w:p w14:paraId="764B70F3" w14:textId="77777777" w:rsidR="00234232" w:rsidRDefault="00234232" w:rsidP="007C6D3E">
      <w:pPr>
        <w:spacing w:before="120" w:after="12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932A61E" w14:textId="6B66AE98" w:rsidR="00D3079F" w:rsidRPr="00D3079F" w:rsidRDefault="00D3079F" w:rsidP="00D3079F">
      <w:pPr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</w:pPr>
      <w:r w:rsidRPr="00D3079F"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  <w:t>ШАБЛОН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  <w:t xml:space="preserve"> УНИВЕРСАЛЬНОГО ПРОМТА</w:t>
      </w:r>
      <w:r w:rsidRPr="00D3079F"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  <w:t xml:space="preserve"> </w:t>
      </w:r>
    </w:p>
    <w:p w14:paraId="38BE2EBC" w14:textId="77777777" w:rsidR="00D3079F" w:rsidRDefault="00D3079F" w:rsidP="00D3079F">
      <w:pPr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</w:pPr>
    </w:p>
    <w:p w14:paraId="671B94C1" w14:textId="5D44F029" w:rsidR="00D3079F" w:rsidRPr="00D3079F" w:rsidRDefault="00D3079F" w:rsidP="00D3079F">
      <w:pPr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D3079F"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  <w:t>Контекст</w:t>
      </w:r>
      <w:r w:rsidRPr="00D3079F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: [Опишите ситуацию для постановки задачи, проблему, цель, целевую аудиторию для кого делаете задачу...] </w:t>
      </w:r>
    </w:p>
    <w:p w14:paraId="2826915F" w14:textId="77777777" w:rsidR="00D3079F" w:rsidRPr="00D3079F" w:rsidRDefault="00D3079F" w:rsidP="00D3079F">
      <w:pPr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D3079F"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  <w:t>Роль</w:t>
      </w:r>
      <w:r w:rsidRPr="00D3079F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: Представь что ты [Кто?]. Ты обладаешь глубоким пониманием [ключевых навыков/знаний...] и имеешь опыт в [область, связанная с задачей...] </w:t>
      </w:r>
    </w:p>
    <w:p w14:paraId="6AA3BA82" w14:textId="77777777" w:rsidR="00D3079F" w:rsidRPr="00D3079F" w:rsidRDefault="00D3079F" w:rsidP="00D3079F">
      <w:pPr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D3079F"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  <w:t>Задача</w:t>
      </w:r>
      <w:r w:rsidRPr="00D3079F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: [Что делать? Сформулируйте, что нужно сделать. Используйте глаголы действия и укажите, что является конечным результатом...]. Перед ответом на задачу используй логический подход для выполнения задачи и обоснования своих решений. Подумай, какие шаги или подходы будут наиболее эффективны для выполнения задачи, и приведи аргументы, почему. </w:t>
      </w:r>
    </w:p>
    <w:p w14:paraId="2636F4A1" w14:textId="77777777" w:rsidR="00D3079F" w:rsidRPr="00D3079F" w:rsidRDefault="00D3079F" w:rsidP="00D3079F">
      <w:pPr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D3079F"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  <w:t>Формат</w:t>
      </w:r>
      <w:r w:rsidRPr="00D3079F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: [В каком виде? Опишите желаемый формат результата. Укажите тип, структуру, элементы...]. Укажи несколько примеров по содержанию и оформлению. Объясни, почему именно предложенное решение будет наиболее эффективным. </w:t>
      </w:r>
    </w:p>
    <w:p w14:paraId="25539171" w14:textId="77777777" w:rsidR="00D3079F" w:rsidRPr="00D3079F" w:rsidRDefault="00D3079F" w:rsidP="00D3079F">
      <w:pPr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D3079F"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  <w:t>Объем</w:t>
      </w:r>
      <w:r w:rsidRPr="00D3079F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: [Сколько? Укажите желаемый объем. Используйте измеримые единицы символов, слов, страниц, примеров, пунктов...] </w:t>
      </w:r>
    </w:p>
    <w:p w14:paraId="11FF646F" w14:textId="77777777" w:rsidR="00D3079F" w:rsidRPr="00D3079F" w:rsidRDefault="00D3079F" w:rsidP="00D3079F">
      <w:pPr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D3079F"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  <w:t>Стиль</w:t>
      </w:r>
      <w:r w:rsidRPr="00D3079F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: [Как? Определите стиль, укажите тональность, настроение, допустимые языковые средства...]. Ответ должен быть [ключевые особенности стиля...] </w:t>
      </w:r>
    </w:p>
    <w:p w14:paraId="0DBCBBA3" w14:textId="77777777" w:rsidR="00D3079F" w:rsidRPr="00D3079F" w:rsidRDefault="00D3079F" w:rsidP="00D3079F">
      <w:pPr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D3079F"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  <w:t>Критерии качества</w:t>
      </w:r>
      <w:r w:rsidRPr="00D3079F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: Каждое решение должно быть логически обосновано и подкреплено аргументами. [Что еще важно? Перечислите критерии...] </w:t>
      </w:r>
    </w:p>
    <w:p w14:paraId="1C77105E" w14:textId="77777777" w:rsidR="00D3079F" w:rsidRPr="00D3079F" w:rsidRDefault="00D3079F" w:rsidP="00D3079F">
      <w:pPr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D3079F"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  <w:t>Приоритеты</w:t>
      </w:r>
      <w:r w:rsidRPr="00D3079F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: [Что в фокусе? Расставьте приоритеты для критериев качества. Приоритет 1 - ... Приоритет 2 - ...] </w:t>
      </w:r>
    </w:p>
    <w:p w14:paraId="06161F67" w14:textId="77777777" w:rsidR="00D3079F" w:rsidRPr="00D3079F" w:rsidRDefault="00D3079F" w:rsidP="00D3079F">
      <w:pPr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D3079F"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  <w:t>Дополнительная информация</w:t>
      </w:r>
      <w:r w:rsidRPr="00D3079F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: при разработке ответа используй логику, дедукцию и аргументацию. [Что еще важно для решения задачи? Добавьте любую релевантную информацию] </w:t>
      </w:r>
    </w:p>
    <w:p w14:paraId="6C9B6553" w14:textId="77777777" w:rsidR="00D3079F" w:rsidRDefault="00D3079F" w:rsidP="00D3079F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14:paraId="2937248D" w14:textId="4930E01D" w:rsidR="00D3079F" w:rsidRPr="00D3079F" w:rsidRDefault="00D3079F" w:rsidP="00D3079F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</w:pPr>
      <w:r w:rsidRPr="00D3079F"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  <w:lastRenderedPageBreak/>
        <w:t>ШАБЛОН СОКРАЩЕНН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  <w:t>ОГО ПРОМПТА</w:t>
      </w:r>
      <w:r w:rsidRPr="00D3079F"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  <w:t xml:space="preserve"> </w:t>
      </w:r>
    </w:p>
    <w:p w14:paraId="438204F2" w14:textId="77777777" w:rsidR="00D3079F" w:rsidRPr="00D3079F" w:rsidRDefault="00D3079F" w:rsidP="00D3079F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</w:pPr>
      <w:r w:rsidRPr="00D3079F"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  <w:t xml:space="preserve">Контекст: </w:t>
      </w:r>
      <w:r w:rsidRPr="00D3079F">
        <w:rPr>
          <w:rFonts w:ascii="Times New Roman" w:eastAsia="Times New Roman" w:hAnsi="Times New Roman" w:cs="Times New Roman"/>
          <w:sz w:val="28"/>
          <w:szCs w:val="28"/>
          <w:lang w:val="ru-BY"/>
        </w:rPr>
        <w:t>[Опишите ситуацию для постановки задачи, проблему или цель. Опишите целевую аудиторию, для которой делаете задачу...]</w:t>
      </w:r>
      <w:r w:rsidRPr="00D3079F"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  <w:t xml:space="preserve"> </w:t>
      </w:r>
    </w:p>
    <w:p w14:paraId="6E049BF1" w14:textId="77777777" w:rsidR="00D3079F" w:rsidRPr="00D3079F" w:rsidRDefault="00D3079F" w:rsidP="00D3079F">
      <w:pPr>
        <w:jc w:val="both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D3079F"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  <w:t xml:space="preserve">Роль: </w:t>
      </w:r>
      <w:r w:rsidRPr="00D3079F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Представь что ты [Кто?] и обладаешь глубоким пониманием в [ключевых навыков/знаний...]. </w:t>
      </w:r>
    </w:p>
    <w:p w14:paraId="4CF8DA6E" w14:textId="77777777" w:rsidR="00D3079F" w:rsidRDefault="00D3079F" w:rsidP="00D3079F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</w:pPr>
      <w:r w:rsidRPr="00D3079F"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  <w:t xml:space="preserve">Задача: </w:t>
      </w:r>
      <w:r w:rsidRPr="00D3079F">
        <w:rPr>
          <w:rFonts w:ascii="Times New Roman" w:eastAsia="Times New Roman" w:hAnsi="Times New Roman" w:cs="Times New Roman"/>
          <w:sz w:val="28"/>
          <w:szCs w:val="28"/>
          <w:lang w:val="ru-BY"/>
        </w:rPr>
        <w:t>[Что делать? Сформулируйте, что нужно сделать. Используйте глаголы действия и укажите, что является конечным результатом...]. Перед ответом на задачу используй дедукцию и логический подход для выполнения задачи с обоснованием своих решений. Подумай, какие шаги или подходы будут наиболее эффективны для выполнения задачи, и приведи аргументы, почему.</w:t>
      </w:r>
      <w:r w:rsidRPr="00D3079F"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  <w:t xml:space="preserve"> </w:t>
      </w:r>
    </w:p>
    <w:p w14:paraId="1C50E5F6" w14:textId="77777777" w:rsidR="00D3079F" w:rsidRDefault="00D3079F" w:rsidP="00D3079F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</w:pPr>
    </w:p>
    <w:p w14:paraId="779EEB6A" w14:textId="607DDF4C" w:rsidR="007C6D3E" w:rsidRPr="007C6D3E" w:rsidRDefault="007C6D3E" w:rsidP="00D3079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D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Советы по улучшению </w:t>
      </w:r>
      <w:proofErr w:type="spellStart"/>
      <w:r w:rsidRPr="007C6D3E">
        <w:rPr>
          <w:rFonts w:ascii="Times New Roman" w:eastAsia="Times New Roman" w:hAnsi="Times New Roman" w:cs="Times New Roman"/>
          <w:b/>
          <w:bCs/>
          <w:sz w:val="28"/>
          <w:szCs w:val="28"/>
        </w:rPr>
        <w:t>промпта</w:t>
      </w:r>
      <w:proofErr w:type="spellEnd"/>
      <w:r w:rsidRPr="007C6D3E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26BA4456" w14:textId="52CD3C63" w:rsidR="007C6D3E" w:rsidRPr="007C6D3E" w:rsidRDefault="007C6D3E" w:rsidP="00D3079F">
      <w:pPr>
        <w:numPr>
          <w:ilvl w:val="0"/>
          <w:numId w:val="10"/>
        </w:numPr>
        <w:tabs>
          <w:tab w:val="clear" w:pos="720"/>
          <w:tab w:val="num" w:pos="1080"/>
        </w:tabs>
        <w:ind w:left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D3E">
        <w:rPr>
          <w:rFonts w:ascii="Times New Roman" w:eastAsia="Times New Roman" w:hAnsi="Times New Roman" w:cs="Times New Roman"/>
          <w:b/>
          <w:bCs/>
          <w:sz w:val="28"/>
          <w:szCs w:val="28"/>
        </w:rPr>
        <w:t>Конкретизируйте</w:t>
      </w:r>
      <w:r w:rsidR="00D3079F" w:rsidRPr="007C6D3E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D3079F" w:rsidRPr="007C6D3E">
        <w:rPr>
          <w:rFonts w:ascii="Times New Roman" w:eastAsia="Times New Roman" w:hAnsi="Times New Roman" w:cs="Times New Roman"/>
          <w:sz w:val="28"/>
          <w:szCs w:val="28"/>
        </w:rPr>
        <w:t xml:space="preserve"> чем</w:t>
      </w:r>
      <w:r w:rsidRPr="007C6D3E">
        <w:rPr>
          <w:rFonts w:ascii="Times New Roman" w:eastAsia="Times New Roman" w:hAnsi="Times New Roman" w:cs="Times New Roman"/>
          <w:sz w:val="28"/>
          <w:szCs w:val="28"/>
        </w:rPr>
        <w:t xml:space="preserve"> более конкретным будет ваш </w:t>
      </w:r>
      <w:proofErr w:type="spellStart"/>
      <w:r w:rsidRPr="007C6D3E">
        <w:rPr>
          <w:rFonts w:ascii="Times New Roman" w:eastAsia="Times New Roman" w:hAnsi="Times New Roman" w:cs="Times New Roman"/>
          <w:sz w:val="28"/>
          <w:szCs w:val="28"/>
        </w:rPr>
        <w:t>промпт</w:t>
      </w:r>
      <w:proofErr w:type="spellEnd"/>
      <w:r w:rsidRPr="007C6D3E">
        <w:rPr>
          <w:rFonts w:ascii="Times New Roman" w:eastAsia="Times New Roman" w:hAnsi="Times New Roman" w:cs="Times New Roman"/>
          <w:sz w:val="28"/>
          <w:szCs w:val="28"/>
        </w:rPr>
        <w:t>, тем лучше будет результат.</w:t>
      </w:r>
    </w:p>
    <w:p w14:paraId="52DC5069" w14:textId="5BB00A80" w:rsidR="007C6D3E" w:rsidRPr="007C6D3E" w:rsidRDefault="007C6D3E" w:rsidP="00D3079F">
      <w:pPr>
        <w:numPr>
          <w:ilvl w:val="0"/>
          <w:numId w:val="10"/>
        </w:numPr>
        <w:tabs>
          <w:tab w:val="clear" w:pos="720"/>
          <w:tab w:val="num" w:pos="1080"/>
        </w:tabs>
        <w:ind w:left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D3E">
        <w:rPr>
          <w:rFonts w:ascii="Times New Roman" w:eastAsia="Times New Roman" w:hAnsi="Times New Roman" w:cs="Times New Roman"/>
          <w:b/>
          <w:bCs/>
          <w:sz w:val="28"/>
          <w:szCs w:val="28"/>
        </w:rPr>
        <w:t>Укажите контекст:</w:t>
      </w:r>
      <w:r w:rsidRPr="007C6D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079F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proofErr w:type="spellStart"/>
      <w:r w:rsidRPr="007C6D3E">
        <w:rPr>
          <w:rFonts w:ascii="Times New Roman" w:eastAsia="Times New Roman" w:hAnsi="Times New Roman" w:cs="Times New Roman"/>
          <w:sz w:val="28"/>
          <w:szCs w:val="28"/>
        </w:rPr>
        <w:t>сли</w:t>
      </w:r>
      <w:proofErr w:type="spellEnd"/>
      <w:r w:rsidRPr="007C6D3E">
        <w:rPr>
          <w:rFonts w:ascii="Times New Roman" w:eastAsia="Times New Roman" w:hAnsi="Times New Roman" w:cs="Times New Roman"/>
          <w:sz w:val="28"/>
          <w:szCs w:val="28"/>
        </w:rPr>
        <w:t xml:space="preserve"> у вас есть конкретный контекст для текста, укажите его. Это поможет модели лучше понять ваши требования.</w:t>
      </w:r>
    </w:p>
    <w:p w14:paraId="6905BCAF" w14:textId="2235F564" w:rsidR="007C6D3E" w:rsidRPr="007C6D3E" w:rsidRDefault="007C6D3E" w:rsidP="00D3079F">
      <w:pPr>
        <w:numPr>
          <w:ilvl w:val="0"/>
          <w:numId w:val="10"/>
        </w:numPr>
        <w:tabs>
          <w:tab w:val="clear" w:pos="720"/>
          <w:tab w:val="num" w:pos="1080"/>
        </w:tabs>
        <w:ind w:left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D3E"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Используйте примеры:</w:t>
      </w:r>
      <w:r w:rsidRPr="007C6D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079F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proofErr w:type="spellStart"/>
      <w:r w:rsidRPr="007C6D3E">
        <w:rPr>
          <w:rFonts w:ascii="Times New Roman" w:eastAsia="Times New Roman" w:hAnsi="Times New Roman" w:cs="Times New Roman"/>
          <w:sz w:val="28"/>
          <w:szCs w:val="28"/>
        </w:rPr>
        <w:t>сли</w:t>
      </w:r>
      <w:proofErr w:type="spellEnd"/>
      <w:r w:rsidRPr="007C6D3E">
        <w:rPr>
          <w:rFonts w:ascii="Times New Roman" w:eastAsia="Times New Roman" w:hAnsi="Times New Roman" w:cs="Times New Roman"/>
          <w:sz w:val="28"/>
          <w:szCs w:val="28"/>
        </w:rPr>
        <w:t xml:space="preserve"> у вас есть пример текста, который вам нравится, включите его в </w:t>
      </w:r>
      <w:proofErr w:type="spellStart"/>
      <w:r w:rsidRPr="007C6D3E">
        <w:rPr>
          <w:rFonts w:ascii="Times New Roman" w:eastAsia="Times New Roman" w:hAnsi="Times New Roman" w:cs="Times New Roman"/>
          <w:sz w:val="28"/>
          <w:szCs w:val="28"/>
        </w:rPr>
        <w:t>промпт</w:t>
      </w:r>
      <w:proofErr w:type="spellEnd"/>
      <w:r w:rsidRPr="007C6D3E">
        <w:rPr>
          <w:rFonts w:ascii="Times New Roman" w:eastAsia="Times New Roman" w:hAnsi="Times New Roman" w:cs="Times New Roman"/>
          <w:sz w:val="28"/>
          <w:szCs w:val="28"/>
        </w:rPr>
        <w:t>. Это поможет модели понять, какой стиль и тон вы предпочитаете.</w:t>
      </w:r>
    </w:p>
    <w:p w14:paraId="1C247F09" w14:textId="0FF3A3AC" w:rsidR="007C6D3E" w:rsidRPr="007C6D3E" w:rsidRDefault="007C6D3E" w:rsidP="00D3079F">
      <w:pPr>
        <w:numPr>
          <w:ilvl w:val="0"/>
          <w:numId w:val="10"/>
        </w:numPr>
        <w:tabs>
          <w:tab w:val="clear" w:pos="720"/>
          <w:tab w:val="num" w:pos="1080"/>
        </w:tabs>
        <w:ind w:left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D3E">
        <w:rPr>
          <w:rFonts w:ascii="Times New Roman" w:eastAsia="Times New Roman" w:hAnsi="Times New Roman" w:cs="Times New Roman"/>
          <w:b/>
          <w:bCs/>
          <w:sz w:val="28"/>
          <w:szCs w:val="28"/>
        </w:rPr>
        <w:t>Экспериментируйте:</w:t>
      </w:r>
      <w:r w:rsidRPr="007C6D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079F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Pr="007C6D3E">
        <w:rPr>
          <w:rFonts w:ascii="Times New Roman" w:eastAsia="Times New Roman" w:hAnsi="Times New Roman" w:cs="Times New Roman"/>
          <w:sz w:val="28"/>
          <w:szCs w:val="28"/>
        </w:rPr>
        <w:t xml:space="preserve">е бойтесь экспериментировать с разными формулировками </w:t>
      </w:r>
      <w:proofErr w:type="spellStart"/>
      <w:r w:rsidRPr="007C6D3E">
        <w:rPr>
          <w:rFonts w:ascii="Times New Roman" w:eastAsia="Times New Roman" w:hAnsi="Times New Roman" w:cs="Times New Roman"/>
          <w:sz w:val="28"/>
          <w:szCs w:val="28"/>
        </w:rPr>
        <w:t>промпта</w:t>
      </w:r>
      <w:proofErr w:type="spellEnd"/>
      <w:r w:rsidRPr="007C6D3E">
        <w:rPr>
          <w:rFonts w:ascii="Times New Roman" w:eastAsia="Times New Roman" w:hAnsi="Times New Roman" w:cs="Times New Roman"/>
          <w:sz w:val="28"/>
          <w:szCs w:val="28"/>
        </w:rPr>
        <w:t>. Иногда небольшие изменения могут привести к значительным улучшениям результата.</w:t>
      </w:r>
    </w:p>
    <w:p w14:paraId="672D3AC7" w14:textId="3862D235" w:rsidR="007C6D3E" w:rsidRPr="006E3615" w:rsidRDefault="007C6D3E" w:rsidP="00D3079F">
      <w:pPr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C6D3E">
        <w:rPr>
          <w:rFonts w:ascii="Times New Roman" w:eastAsia="Times New Roman" w:hAnsi="Times New Roman" w:cs="Times New Roman"/>
          <w:sz w:val="28"/>
          <w:szCs w:val="28"/>
        </w:rPr>
        <w:t xml:space="preserve">Используя эти рекомендации, вы сможете создавать эффективные </w:t>
      </w:r>
      <w:proofErr w:type="spellStart"/>
      <w:r w:rsidRPr="007C6D3E">
        <w:rPr>
          <w:rFonts w:ascii="Times New Roman" w:eastAsia="Times New Roman" w:hAnsi="Times New Roman" w:cs="Times New Roman"/>
          <w:sz w:val="28"/>
          <w:szCs w:val="28"/>
        </w:rPr>
        <w:t>промпты</w:t>
      </w:r>
      <w:proofErr w:type="spellEnd"/>
      <w:r w:rsidRPr="007C6D3E">
        <w:rPr>
          <w:rFonts w:ascii="Times New Roman" w:eastAsia="Times New Roman" w:hAnsi="Times New Roman" w:cs="Times New Roman"/>
          <w:sz w:val="28"/>
          <w:szCs w:val="28"/>
        </w:rPr>
        <w:t xml:space="preserve"> и получать высококачественные тексты</w:t>
      </w:r>
      <w:r w:rsidR="006E361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085818F5" w14:textId="77777777" w:rsidR="006E3615" w:rsidRDefault="006E3615" w:rsidP="00D3079F">
      <w:pPr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</w:p>
    <w:sectPr w:rsidR="006E3615" w:rsidSect="0068595A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6792D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152E9"/>
    <w:multiLevelType w:val="hybridMultilevel"/>
    <w:tmpl w:val="835CE1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C2956"/>
    <w:multiLevelType w:val="hybridMultilevel"/>
    <w:tmpl w:val="67F6A7B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83EAC"/>
    <w:multiLevelType w:val="hybridMultilevel"/>
    <w:tmpl w:val="18524316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F35817"/>
    <w:multiLevelType w:val="multilevel"/>
    <w:tmpl w:val="55CE2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D2748E"/>
    <w:multiLevelType w:val="multilevel"/>
    <w:tmpl w:val="9232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D37CB3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923689F"/>
    <w:multiLevelType w:val="hybridMultilevel"/>
    <w:tmpl w:val="BBD467B2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B016C3"/>
    <w:multiLevelType w:val="hybridMultilevel"/>
    <w:tmpl w:val="377E4C8E"/>
    <w:lvl w:ilvl="0" w:tplc="200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D4727E5"/>
    <w:multiLevelType w:val="hybridMultilevel"/>
    <w:tmpl w:val="7ED8BB7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2B6455"/>
    <w:multiLevelType w:val="hybridMultilevel"/>
    <w:tmpl w:val="ABA2EC1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924346">
    <w:abstractNumId w:val="4"/>
  </w:num>
  <w:num w:numId="2" w16cid:durableId="1200700251">
    <w:abstractNumId w:val="9"/>
  </w:num>
  <w:num w:numId="3" w16cid:durableId="2018146676">
    <w:abstractNumId w:val="1"/>
  </w:num>
  <w:num w:numId="4" w16cid:durableId="827401189">
    <w:abstractNumId w:val="2"/>
  </w:num>
  <w:num w:numId="5" w16cid:durableId="1378242811">
    <w:abstractNumId w:val="10"/>
  </w:num>
  <w:num w:numId="6" w16cid:durableId="1677885135">
    <w:abstractNumId w:val="3"/>
  </w:num>
  <w:num w:numId="7" w16cid:durableId="978417990">
    <w:abstractNumId w:val="6"/>
  </w:num>
  <w:num w:numId="8" w16cid:durableId="1706056498">
    <w:abstractNumId w:val="7"/>
  </w:num>
  <w:num w:numId="9" w16cid:durableId="387609029">
    <w:abstractNumId w:val="0"/>
  </w:num>
  <w:num w:numId="10" w16cid:durableId="1772899033">
    <w:abstractNumId w:val="5"/>
  </w:num>
  <w:num w:numId="11" w16cid:durableId="13307182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519"/>
    <w:rsid w:val="0005520D"/>
    <w:rsid w:val="00064ED5"/>
    <w:rsid w:val="000870B0"/>
    <w:rsid w:val="000C1E24"/>
    <w:rsid w:val="00125809"/>
    <w:rsid w:val="00181944"/>
    <w:rsid w:val="001A6553"/>
    <w:rsid w:val="001C276A"/>
    <w:rsid w:val="001F38F7"/>
    <w:rsid w:val="00234232"/>
    <w:rsid w:val="00235237"/>
    <w:rsid w:val="00237971"/>
    <w:rsid w:val="002B128F"/>
    <w:rsid w:val="002B16E0"/>
    <w:rsid w:val="002D6815"/>
    <w:rsid w:val="00302CCC"/>
    <w:rsid w:val="00370236"/>
    <w:rsid w:val="003A585A"/>
    <w:rsid w:val="003A5DA3"/>
    <w:rsid w:val="003C1917"/>
    <w:rsid w:val="004A24CE"/>
    <w:rsid w:val="0053677E"/>
    <w:rsid w:val="00575D35"/>
    <w:rsid w:val="005951F0"/>
    <w:rsid w:val="005B5722"/>
    <w:rsid w:val="00616DE6"/>
    <w:rsid w:val="00640B42"/>
    <w:rsid w:val="0068595A"/>
    <w:rsid w:val="006C6E4D"/>
    <w:rsid w:val="006E3615"/>
    <w:rsid w:val="007113F0"/>
    <w:rsid w:val="007A4A2A"/>
    <w:rsid w:val="007C6D3E"/>
    <w:rsid w:val="008449E3"/>
    <w:rsid w:val="009B5EC0"/>
    <w:rsid w:val="00A116FD"/>
    <w:rsid w:val="00A73B8C"/>
    <w:rsid w:val="00B123E9"/>
    <w:rsid w:val="00B16316"/>
    <w:rsid w:val="00B31690"/>
    <w:rsid w:val="00B34ABC"/>
    <w:rsid w:val="00B34D29"/>
    <w:rsid w:val="00BE7E0D"/>
    <w:rsid w:val="00BF3F20"/>
    <w:rsid w:val="00C12F50"/>
    <w:rsid w:val="00C867EF"/>
    <w:rsid w:val="00D04990"/>
    <w:rsid w:val="00D3079F"/>
    <w:rsid w:val="00DA457B"/>
    <w:rsid w:val="00DD0E2D"/>
    <w:rsid w:val="00EC0AB8"/>
    <w:rsid w:val="00EE1519"/>
    <w:rsid w:val="00F24813"/>
    <w:rsid w:val="00FA3E06"/>
    <w:rsid w:val="00FC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6F736"/>
  <w15:chartTrackingRefBased/>
  <w15:docId w15:val="{05C17D4F-F636-4BE1-8383-99763B9FF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BY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E15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15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EE15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15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15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15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15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15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E15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15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E15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EE15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E151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E151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E151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E151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E151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E151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E15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E15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E15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E15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E15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E151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E151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E151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E15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E151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E1519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B34ABC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B34ABC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6C6E4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008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5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2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4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84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5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11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99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123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92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86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12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6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8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3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86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2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2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0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63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41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83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87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86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65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41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8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2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544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2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twee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emini.google.com/ap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lice.yandex.ru/" TargetMode="External"/><Relationship Id="rId5" Type="http://schemas.openxmlformats.org/officeDocument/2006/relationships/hyperlink" Target="https://chatgpt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Мартинкевич Александр Михайлович</cp:lastModifiedBy>
  <cp:revision>15</cp:revision>
  <dcterms:created xsi:type="dcterms:W3CDTF">2025-03-16T20:42:00Z</dcterms:created>
  <dcterms:modified xsi:type="dcterms:W3CDTF">2025-04-10T02:45:00Z</dcterms:modified>
</cp:coreProperties>
</file>